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22DF" w14:textId="77777777" w:rsidR="00AA4A74" w:rsidRDefault="00AA4A74" w:rsidP="00AA4A74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14:paraId="6305A418" w14:textId="77777777" w:rsidR="00AA4A74" w:rsidRDefault="00597A05" w:rsidP="00AA4A74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AA4A74">
        <w:rPr>
          <w:rFonts w:ascii="Times New Roman" w:eastAsia="Times New Roman" w:hAnsi="Times New Roman"/>
          <w:sz w:val="26"/>
          <w:szCs w:val="26"/>
        </w:rPr>
        <w:t>СОБРАНИЕ ДЕПУТАТОВ АЛЕЙСКОГО РАЙОНА АЛТАЙСКОГО КРАЯ</w:t>
      </w:r>
    </w:p>
    <w:p w14:paraId="6A7519D0" w14:textId="77777777" w:rsidR="00AA4A74" w:rsidRDefault="00AA4A74" w:rsidP="00AA4A74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</w:t>
      </w:r>
      <w:r w:rsidR="0015793F">
        <w:rPr>
          <w:rFonts w:ascii="Times New Roman" w:eastAsia="Times New Roman" w:hAnsi="Times New Roman"/>
          <w:sz w:val="26"/>
          <w:szCs w:val="26"/>
        </w:rPr>
        <w:t xml:space="preserve">восьмой </w:t>
      </w:r>
      <w:r>
        <w:rPr>
          <w:rFonts w:ascii="Times New Roman" w:eastAsia="Times New Roman" w:hAnsi="Times New Roman"/>
          <w:sz w:val="26"/>
          <w:szCs w:val="26"/>
        </w:rPr>
        <w:t xml:space="preserve"> созыв)</w:t>
      </w:r>
    </w:p>
    <w:p w14:paraId="296C2C63" w14:textId="77777777" w:rsidR="00AA4A74" w:rsidRDefault="00AA4A74" w:rsidP="00AA4A74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4"/>
          <w:szCs w:val="34"/>
        </w:rPr>
      </w:pPr>
      <w:bookmarkStart w:id="0" w:name="bookmark0"/>
      <w:r>
        <w:rPr>
          <w:rFonts w:ascii="Times New Roman" w:eastAsia="Times New Roman" w:hAnsi="Times New Roman"/>
          <w:b/>
          <w:bCs/>
          <w:spacing w:val="100"/>
          <w:sz w:val="34"/>
          <w:szCs w:val="34"/>
        </w:rPr>
        <w:t>РЕШЕНИЕ</w:t>
      </w:r>
      <w:bookmarkEnd w:id="0"/>
    </w:p>
    <w:p w14:paraId="35EF940D" w14:textId="77777777" w:rsidR="00AA4A74" w:rsidRDefault="00AA4A74" w:rsidP="00AA4A74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430F9881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85A6847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F5F3659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2B4C3E9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BCC7160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D263E67" w14:textId="77777777" w:rsidR="00AA4A74" w:rsidRDefault="00AA4A74" w:rsidP="00AA4A74">
      <w:pPr>
        <w:framePr w:wrap="none" w:vAnchor="page" w:hAnchor="page" w:x="3511" w:y="3331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г. Алейск</w:t>
      </w:r>
    </w:p>
    <w:p w14:paraId="2F34B6AF" w14:textId="5BFE6D1B" w:rsidR="00AA4A74" w:rsidRDefault="006E5306" w:rsidP="00AA4A74">
      <w:r w:rsidRPr="006E530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06.03.</w:t>
      </w:r>
      <w:r w:rsidR="00AA4A7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2025</w:t>
      </w:r>
      <w:r w:rsidR="00AA4A7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</w:t>
      </w:r>
      <w:r w:rsidR="00AA4A7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</w:t>
      </w:r>
      <w:r w:rsidR="00AA4A74" w:rsidRPr="006E530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№ </w:t>
      </w:r>
      <w:r w:rsidRPr="006E530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4</w:t>
      </w:r>
      <w:r w:rsidR="00AA4A7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</w:p>
    <w:p w14:paraId="14511312" w14:textId="77777777" w:rsidR="00AA4A74" w:rsidRDefault="00AA4A74" w:rsidP="00AA4A74"/>
    <w:p w14:paraId="0555558F" w14:textId="77777777" w:rsidR="00E069C9" w:rsidRPr="00DB228A" w:rsidRDefault="00E069C9" w:rsidP="00E069C9">
      <w:pPr>
        <w:framePr w:wrap="none" w:vAnchor="page" w:hAnchor="page" w:x="1441" w:y="4214"/>
        <w:widowControl w:val="0"/>
        <w:spacing w:after="0" w:line="260" w:lineRule="exact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>О назначении опроса граждан</w:t>
      </w:r>
    </w:p>
    <w:p w14:paraId="35C01562" w14:textId="77777777" w:rsidR="00AA4A74" w:rsidRPr="00DB228A" w:rsidRDefault="00AA4A74" w:rsidP="00AA4A74">
      <w:pPr>
        <w:rPr>
          <w:sz w:val="25"/>
          <w:szCs w:val="25"/>
        </w:rPr>
      </w:pPr>
    </w:p>
    <w:p w14:paraId="2501208D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Федерации,  решением Собрания депутатов Алейского района от 23.03.2019 № 29 «Об утверждении Положения о порядке назначения и проведения опроса граждан в муниципальном образовании Алейский район», Собрание депутатов Алейского района Алтайского края, РЕШИЛО:</w:t>
      </w:r>
    </w:p>
    <w:p w14:paraId="374A93CB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Назначить проведение о</w:t>
      </w:r>
      <w:r w:rsidR="0025711E" w:rsidRPr="00597A05">
        <w:rPr>
          <w:rFonts w:ascii="Times New Roman" w:eastAsia="Times New Roman" w:hAnsi="Times New Roman"/>
          <w:sz w:val="26"/>
          <w:szCs w:val="26"/>
        </w:rPr>
        <w:t>проса граждан на территории с.</w:t>
      </w:r>
      <w:r w:rsidR="002873E5">
        <w:rPr>
          <w:rFonts w:ascii="Times New Roman" w:eastAsia="Times New Roman" w:hAnsi="Times New Roman"/>
          <w:sz w:val="26"/>
          <w:szCs w:val="26"/>
        </w:rPr>
        <w:t xml:space="preserve"> </w:t>
      </w:r>
      <w:r w:rsidR="000D6EB1">
        <w:rPr>
          <w:rFonts w:ascii="Times New Roman" w:eastAsia="Times New Roman" w:hAnsi="Times New Roman"/>
          <w:sz w:val="26"/>
          <w:szCs w:val="26"/>
        </w:rPr>
        <w:t>Красный Яр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 Алейского района Алтайского края с целью выявления мнения населения по вопросу реорганизации  муниципального казенного общеобразовательного учреждения «Урюпинская средняя общеобразовательная школа» путем присоединения муниципального казенного общеобразовательного учреждения  «</w:t>
      </w:r>
      <w:r w:rsidR="000D6EB1">
        <w:rPr>
          <w:rFonts w:ascii="Times New Roman" w:eastAsia="Times New Roman" w:hAnsi="Times New Roman"/>
          <w:sz w:val="26"/>
          <w:szCs w:val="26"/>
        </w:rPr>
        <w:t xml:space="preserve">Красносельская 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с последующим созданием филиала «</w:t>
      </w:r>
      <w:r w:rsidR="000D6EB1">
        <w:rPr>
          <w:rFonts w:ascii="Times New Roman" w:eastAsia="Times New Roman" w:hAnsi="Times New Roman"/>
          <w:sz w:val="26"/>
          <w:szCs w:val="26"/>
        </w:rPr>
        <w:t>Красносель</w:t>
      </w:r>
      <w:r w:rsidRPr="00597A05">
        <w:rPr>
          <w:rFonts w:ascii="Times New Roman" w:eastAsia="Times New Roman" w:hAnsi="Times New Roman"/>
          <w:sz w:val="26"/>
          <w:szCs w:val="26"/>
        </w:rPr>
        <w:t>ская средняя общеобразовательная школа».</w:t>
      </w:r>
    </w:p>
    <w:p w14:paraId="4314B307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Установить:</w:t>
      </w:r>
    </w:p>
    <w:p w14:paraId="0C24FD0C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Дату начала проведения опроса граждан – </w:t>
      </w:r>
      <w:r w:rsidRPr="00EF50F5">
        <w:rPr>
          <w:rFonts w:ascii="Times New Roman" w:eastAsia="Times New Roman" w:hAnsi="Times New Roman"/>
          <w:sz w:val="26"/>
          <w:szCs w:val="26"/>
        </w:rPr>
        <w:t>12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.03.2025 года, дату окончания проведения опроса граждан - </w:t>
      </w:r>
      <w:r w:rsidRPr="00EF50F5">
        <w:rPr>
          <w:rFonts w:ascii="Times New Roman" w:eastAsia="Times New Roman" w:hAnsi="Times New Roman"/>
          <w:sz w:val="26"/>
          <w:szCs w:val="26"/>
        </w:rPr>
        <w:t>1</w:t>
      </w:r>
      <w:r w:rsidR="009B6AC3" w:rsidRPr="00EF50F5">
        <w:rPr>
          <w:rFonts w:ascii="Times New Roman" w:eastAsia="Times New Roman" w:hAnsi="Times New Roman"/>
          <w:sz w:val="26"/>
          <w:szCs w:val="26"/>
        </w:rPr>
        <w:t>6</w:t>
      </w:r>
      <w:r w:rsidRPr="00597A05">
        <w:rPr>
          <w:rFonts w:ascii="Times New Roman" w:eastAsia="Times New Roman" w:hAnsi="Times New Roman"/>
          <w:sz w:val="26"/>
          <w:szCs w:val="26"/>
        </w:rPr>
        <w:t>.03.2025 года.</w:t>
      </w:r>
    </w:p>
    <w:p w14:paraId="020C5F40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Срок проведения опроса граждан - 5 календарных дней.</w:t>
      </w:r>
    </w:p>
    <w:p w14:paraId="2FAEBBF8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Формулировку вопроса, предлагаемого при проведении опроса граждан, согласно Приложению 1.</w:t>
      </w:r>
    </w:p>
    <w:p w14:paraId="5D6DE8E5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14:paraId="5C8C74D4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 опросного листа согласно Приложению 1.</w:t>
      </w:r>
    </w:p>
    <w:p w14:paraId="136AC87A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Минимальную численность граждан, участвующих в опросе - </w:t>
      </w:r>
      <w:r w:rsidR="0075556C" w:rsidRPr="00EF50F5">
        <w:rPr>
          <w:rFonts w:ascii="Times New Roman" w:eastAsia="Times New Roman" w:hAnsi="Times New Roman"/>
          <w:sz w:val="26"/>
          <w:szCs w:val="26"/>
        </w:rPr>
        <w:t>30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14:paraId="0299B389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Утвердить состав комиссии по проведению опроса граждан согласно Приложению</w:t>
      </w:r>
      <w:r w:rsidR="00597A05" w:rsidRPr="00597A05">
        <w:rPr>
          <w:rFonts w:ascii="Times New Roman" w:eastAsia="Times New Roman" w:hAnsi="Times New Roman"/>
          <w:sz w:val="26"/>
          <w:szCs w:val="26"/>
        </w:rPr>
        <w:t xml:space="preserve"> 2</w:t>
      </w:r>
      <w:r w:rsidRPr="00597A05">
        <w:rPr>
          <w:rFonts w:ascii="Times New Roman" w:eastAsia="Times New Roman" w:hAnsi="Times New Roman"/>
          <w:sz w:val="26"/>
          <w:szCs w:val="26"/>
        </w:rPr>
        <w:t>.</w:t>
      </w:r>
      <w:r w:rsidR="00597A05" w:rsidRPr="00597A0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D893F9F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 Обнародовать настоящее решение путем размещения на официальном сайте Администрации Алейского района Алтайского края в сети «Интернет».</w:t>
      </w:r>
    </w:p>
    <w:p w14:paraId="755AA116" w14:textId="77777777" w:rsidR="004138E7" w:rsidRPr="00597A05" w:rsidRDefault="0090120A" w:rsidP="000D6EB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Контроль исполнения р</w:t>
      </w:r>
      <w:r w:rsidR="004138E7" w:rsidRPr="00597A05">
        <w:rPr>
          <w:rFonts w:ascii="Times New Roman" w:eastAsia="Times New Roman" w:hAnsi="Times New Roman"/>
          <w:sz w:val="26"/>
          <w:szCs w:val="26"/>
        </w:rPr>
        <w:t xml:space="preserve">ешения возложить на постоянную комиссию по  социальной политике, вопросам жизнеобеспечения и местному самоуправлению </w:t>
      </w:r>
      <w:r w:rsidR="00DB228A" w:rsidRPr="00597A05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4138E7" w:rsidRPr="00597A05">
        <w:rPr>
          <w:rFonts w:ascii="Times New Roman" w:eastAsia="Times New Roman" w:hAnsi="Times New Roman"/>
          <w:sz w:val="26"/>
          <w:szCs w:val="26"/>
        </w:rPr>
        <w:t>(Т.В. Прищепа).</w:t>
      </w:r>
    </w:p>
    <w:p w14:paraId="30E2B02B" w14:textId="77777777" w:rsidR="004138E7" w:rsidRPr="00597A05" w:rsidRDefault="004138E7" w:rsidP="000D6EB1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038D401C" w14:textId="77777777" w:rsidR="004138E7" w:rsidRPr="00DB228A" w:rsidRDefault="004138E7" w:rsidP="000D6EB1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Председатель Собрания депутатов </w:t>
      </w:r>
    </w:p>
    <w:p w14:paraId="5CE12785" w14:textId="77777777" w:rsidR="004138E7" w:rsidRPr="00DB228A" w:rsidRDefault="004138E7" w:rsidP="000D6EB1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Алейского района                                                                                       </w:t>
      </w:r>
      <w:r w:rsidR="00DB228A">
        <w:rPr>
          <w:rFonts w:ascii="Times New Roman" w:eastAsia="Times New Roman" w:hAnsi="Times New Roman"/>
          <w:sz w:val="25"/>
          <w:szCs w:val="25"/>
        </w:rPr>
        <w:t xml:space="preserve">                   </w:t>
      </w:r>
      <w:r w:rsidRPr="00DB228A">
        <w:rPr>
          <w:rFonts w:ascii="Times New Roman" w:eastAsia="Times New Roman" w:hAnsi="Times New Roman"/>
          <w:sz w:val="25"/>
          <w:szCs w:val="25"/>
        </w:rPr>
        <w:t xml:space="preserve"> С.Д. Миллер</w:t>
      </w:r>
    </w:p>
    <w:p w14:paraId="44B5FFBE" w14:textId="77777777" w:rsidR="00AA4A74" w:rsidRDefault="00AA4A74" w:rsidP="00AA4A74"/>
    <w:p w14:paraId="1521017B" w14:textId="77777777" w:rsidR="00AA4A74" w:rsidRDefault="00AA4A74" w:rsidP="00AA4A74"/>
    <w:p w14:paraId="2E427CEA" w14:textId="77777777" w:rsidR="00AA4A74" w:rsidRDefault="00AA4A74" w:rsidP="00AA4A74"/>
    <w:p w14:paraId="47BEDD72" w14:textId="77777777" w:rsidR="00AA4A74" w:rsidRDefault="00AA4A74" w:rsidP="00AA4A74"/>
    <w:p w14:paraId="00424059" w14:textId="77777777" w:rsidR="00AA4A74" w:rsidRDefault="00AA4A74" w:rsidP="00AA4A74"/>
    <w:p w14:paraId="08AB5952" w14:textId="77777777" w:rsidR="00AA4A74" w:rsidRDefault="00AA4A74" w:rsidP="00AA4A74"/>
    <w:p w14:paraId="308E611A" w14:textId="77777777" w:rsidR="00AA4A74" w:rsidRDefault="00AA4A74" w:rsidP="00AA4A74"/>
    <w:p w14:paraId="61300125" w14:textId="77777777" w:rsidR="00AA4A74" w:rsidRDefault="00AA4A74" w:rsidP="00AA4A74"/>
    <w:p w14:paraId="09A8C9D0" w14:textId="77777777" w:rsidR="00AA4A74" w:rsidRDefault="00AA4A74" w:rsidP="00AA4A74"/>
    <w:p w14:paraId="2B52F8CC" w14:textId="77777777" w:rsidR="00AA4A74" w:rsidRDefault="00AA4A74" w:rsidP="00AA4A74"/>
    <w:p w14:paraId="291F617C" w14:textId="77777777" w:rsidR="00AA4A74" w:rsidRDefault="00AA4A74" w:rsidP="00AA4A74"/>
    <w:p w14:paraId="33EB8E71" w14:textId="77777777" w:rsidR="00AA4A74" w:rsidRDefault="00AA4A74" w:rsidP="00AA4A74">
      <w:pPr>
        <w:tabs>
          <w:tab w:val="left" w:pos="5460"/>
        </w:tabs>
      </w:pPr>
      <w:r>
        <w:tab/>
      </w:r>
    </w:p>
    <w:p w14:paraId="6EC447F6" w14:textId="77777777" w:rsidR="00AA4A74" w:rsidRDefault="00AA4A74" w:rsidP="00AA4A74">
      <w:pPr>
        <w:tabs>
          <w:tab w:val="left" w:pos="5460"/>
        </w:tabs>
      </w:pPr>
    </w:p>
    <w:p w14:paraId="7B098A12" w14:textId="77777777" w:rsidR="00AA4A74" w:rsidRDefault="00AA4A74" w:rsidP="00AA4A74">
      <w:pPr>
        <w:tabs>
          <w:tab w:val="left" w:pos="5460"/>
        </w:tabs>
      </w:pPr>
    </w:p>
    <w:p w14:paraId="3802CF59" w14:textId="77777777" w:rsidR="00AA4A74" w:rsidRDefault="00AA4A74" w:rsidP="00AA4A74">
      <w:pPr>
        <w:tabs>
          <w:tab w:val="left" w:pos="5460"/>
        </w:tabs>
      </w:pPr>
    </w:p>
    <w:p w14:paraId="5ED95815" w14:textId="77777777" w:rsidR="00AA4A74" w:rsidRDefault="00AA4A74" w:rsidP="00AA4A74">
      <w:pPr>
        <w:tabs>
          <w:tab w:val="left" w:pos="5460"/>
        </w:tabs>
      </w:pPr>
    </w:p>
    <w:p w14:paraId="5314F3CC" w14:textId="77777777" w:rsidR="00AA4A74" w:rsidRDefault="00AA4A74" w:rsidP="00AA4A74">
      <w:pPr>
        <w:tabs>
          <w:tab w:val="left" w:pos="5460"/>
        </w:tabs>
      </w:pPr>
    </w:p>
    <w:p w14:paraId="65D9AE9A" w14:textId="77777777" w:rsidR="00AA4A74" w:rsidRDefault="00AA4A74" w:rsidP="00AA4A74">
      <w:pPr>
        <w:tabs>
          <w:tab w:val="left" w:pos="5460"/>
        </w:tabs>
      </w:pPr>
    </w:p>
    <w:p w14:paraId="6B0C2D73" w14:textId="77777777" w:rsidR="00AA4A74" w:rsidRDefault="00AA4A74" w:rsidP="00AA4A74">
      <w:pPr>
        <w:tabs>
          <w:tab w:val="left" w:pos="5460"/>
        </w:tabs>
      </w:pPr>
    </w:p>
    <w:p w14:paraId="4D387702" w14:textId="77777777" w:rsidR="00AA4A74" w:rsidRDefault="00AA4A74" w:rsidP="00AA4A74">
      <w:pPr>
        <w:tabs>
          <w:tab w:val="left" w:pos="5460"/>
        </w:tabs>
      </w:pPr>
    </w:p>
    <w:p w14:paraId="0A3A66AA" w14:textId="77777777" w:rsidR="00AA4A74" w:rsidRDefault="00AA4A74" w:rsidP="00AA4A74">
      <w:pPr>
        <w:tabs>
          <w:tab w:val="left" w:pos="5460"/>
        </w:tabs>
      </w:pPr>
    </w:p>
    <w:p w14:paraId="7D81408D" w14:textId="77777777" w:rsidR="00AA4A74" w:rsidRDefault="00AA4A74" w:rsidP="00AA4A74">
      <w:pPr>
        <w:tabs>
          <w:tab w:val="left" w:pos="5460"/>
        </w:tabs>
      </w:pPr>
    </w:p>
    <w:p w14:paraId="62965549" w14:textId="77777777" w:rsidR="00DB228A" w:rsidRDefault="00AA4A74" w:rsidP="00AA4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</w:t>
      </w:r>
      <w:r w:rsidR="00DB228A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B228A" w14:paraId="4C9B620A" w14:textId="77777777" w:rsidTr="004624C3">
        <w:tc>
          <w:tcPr>
            <w:tcW w:w="4111" w:type="dxa"/>
            <w:hideMark/>
          </w:tcPr>
          <w:p w14:paraId="3C52B94C" w14:textId="77777777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DB228A" w14:paraId="0BF0BA1D" w14:textId="77777777" w:rsidTr="004624C3">
        <w:tc>
          <w:tcPr>
            <w:tcW w:w="4111" w:type="dxa"/>
            <w:hideMark/>
          </w:tcPr>
          <w:p w14:paraId="000CF3C7" w14:textId="77777777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DB228A" w14:paraId="5A90D36E" w14:textId="77777777" w:rsidTr="004624C3">
        <w:tc>
          <w:tcPr>
            <w:tcW w:w="4111" w:type="dxa"/>
            <w:hideMark/>
          </w:tcPr>
          <w:p w14:paraId="2D20B371" w14:textId="77777777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DB228A" w14:paraId="449D6E41" w14:textId="77777777" w:rsidTr="004624C3">
        <w:tc>
          <w:tcPr>
            <w:tcW w:w="4111" w:type="dxa"/>
            <w:hideMark/>
          </w:tcPr>
          <w:p w14:paraId="010C0160" w14:textId="6D517F72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E5306" w:rsidRPr="006E5306">
              <w:rPr>
                <w:rFonts w:ascii="Times New Roman" w:hAnsi="Times New Roman"/>
                <w:sz w:val="28"/>
                <w:szCs w:val="28"/>
              </w:rPr>
              <w:t xml:space="preserve">06.03.2025  № </w:t>
            </w:r>
            <w:r w:rsidR="006E530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669B9E29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7B0F7B6F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1BFF4AC9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2BE4C56E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0276E096" w14:textId="77777777" w:rsidR="00AA4A74" w:rsidRPr="00B527C9" w:rsidRDefault="00DB228A" w:rsidP="00AA4A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A4A74">
        <w:rPr>
          <w:rFonts w:ascii="Times New Roman" w:hAnsi="Times New Roman"/>
          <w:sz w:val="24"/>
          <w:szCs w:val="24"/>
        </w:rPr>
        <w:t xml:space="preserve">  </w:t>
      </w:r>
      <w:r w:rsidR="00AA4A74" w:rsidRPr="00B527C9">
        <w:rPr>
          <w:rFonts w:ascii="Times New Roman" w:hAnsi="Times New Roman"/>
          <w:sz w:val="26"/>
          <w:szCs w:val="26"/>
        </w:rPr>
        <w:t xml:space="preserve">ОПРОСНЫЙ   ЛИСТ       </w:t>
      </w:r>
    </w:p>
    <w:p w14:paraId="259282E1" w14:textId="77777777" w:rsidR="0090120A" w:rsidRDefault="002D2A0A" w:rsidP="00901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0120A" w:rsidRPr="0090120A">
        <w:rPr>
          <w:rFonts w:ascii="Times New Roman" w:hAnsi="Times New Roman"/>
          <w:sz w:val="26"/>
          <w:szCs w:val="26"/>
        </w:rPr>
        <w:t>Основание проведения опроса граждан: решение Собрания депутатов Алейского района Алтайского края  от ___________ № ____ «О назначении опроса граждан».</w:t>
      </w:r>
    </w:p>
    <w:p w14:paraId="00B3C7EA" w14:textId="77777777" w:rsidR="0090120A" w:rsidRPr="0090120A" w:rsidRDefault="0090120A" w:rsidP="00901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08FBC8" w14:textId="77777777" w:rsidR="0090120A" w:rsidRDefault="0090120A" w:rsidP="0090120A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                                            Уважаемый  житель  с. </w:t>
      </w:r>
      <w:r w:rsidR="00BE446A">
        <w:rPr>
          <w:rFonts w:ascii="Times New Roman" w:hAnsi="Times New Roman"/>
          <w:sz w:val="26"/>
          <w:szCs w:val="26"/>
        </w:rPr>
        <w:t>Красный Яр</w:t>
      </w:r>
      <w:r w:rsidRPr="00B527C9">
        <w:rPr>
          <w:rFonts w:ascii="Times New Roman" w:hAnsi="Times New Roman"/>
          <w:sz w:val="26"/>
          <w:szCs w:val="26"/>
        </w:rPr>
        <w:t>!</w:t>
      </w:r>
    </w:p>
    <w:p w14:paraId="4FAFDBBB" w14:textId="77777777" w:rsidR="00F216DA" w:rsidRPr="0090120A" w:rsidRDefault="00E069C9" w:rsidP="0090120A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</w:t>
      </w:r>
      <w:r w:rsidR="00AA4A74" w:rsidRPr="00B527C9">
        <w:rPr>
          <w:rFonts w:ascii="Times New Roman" w:hAnsi="Times New Roman"/>
          <w:sz w:val="26"/>
          <w:szCs w:val="26"/>
        </w:rPr>
        <w:t xml:space="preserve">Согласны  ли  ВЫ с </w:t>
      </w:r>
      <w:r w:rsidRPr="00B527C9">
        <w:rPr>
          <w:rFonts w:ascii="Times New Roman" w:hAnsi="Times New Roman"/>
          <w:sz w:val="26"/>
          <w:szCs w:val="26"/>
        </w:rPr>
        <w:t xml:space="preserve">реорганизацией 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общеобразовательного учреждения </w:t>
      </w:r>
      <w:r w:rsidR="00BE446A">
        <w:rPr>
          <w:rFonts w:ascii="Times New Roman" w:eastAsia="Times New Roman" w:hAnsi="Times New Roman"/>
          <w:sz w:val="26"/>
          <w:szCs w:val="26"/>
        </w:rPr>
        <w:t>«</w:t>
      </w:r>
      <w:r w:rsidR="002D2A0A" w:rsidRPr="00B527C9">
        <w:rPr>
          <w:rFonts w:ascii="Times New Roman" w:eastAsia="Times New Roman" w:hAnsi="Times New Roman"/>
          <w:sz w:val="26"/>
          <w:szCs w:val="26"/>
        </w:rPr>
        <w:t>Урюпинская  средняя общеобразовательная школа» путем присоединения муниципального казенного общеобразовательного учреждения  «К</w:t>
      </w:r>
      <w:r w:rsidR="00BE446A">
        <w:rPr>
          <w:rFonts w:ascii="Times New Roman" w:eastAsia="Times New Roman" w:hAnsi="Times New Roman"/>
          <w:sz w:val="26"/>
          <w:szCs w:val="26"/>
        </w:rPr>
        <w:t>расносельская</w:t>
      </w:r>
      <w:r w:rsidR="002D2A0A" w:rsidRPr="00B527C9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с последующим созданием филиала </w:t>
      </w:r>
      <w:r w:rsidR="00B527C9">
        <w:rPr>
          <w:rFonts w:ascii="Times New Roman" w:eastAsia="Times New Roman" w:hAnsi="Times New Roman"/>
          <w:sz w:val="26"/>
          <w:szCs w:val="26"/>
        </w:rPr>
        <w:t xml:space="preserve"> </w:t>
      </w:r>
      <w:r w:rsidR="002D2A0A" w:rsidRPr="00B527C9">
        <w:rPr>
          <w:rFonts w:ascii="Times New Roman" w:eastAsia="Times New Roman" w:hAnsi="Times New Roman"/>
          <w:sz w:val="26"/>
          <w:szCs w:val="26"/>
        </w:rPr>
        <w:t>«</w:t>
      </w:r>
      <w:r w:rsidR="00BE446A">
        <w:rPr>
          <w:rFonts w:ascii="Times New Roman" w:eastAsia="Times New Roman" w:hAnsi="Times New Roman"/>
          <w:sz w:val="26"/>
          <w:szCs w:val="26"/>
        </w:rPr>
        <w:t xml:space="preserve">Красносельская </w:t>
      </w:r>
      <w:r w:rsidR="002D2A0A" w:rsidRPr="00B527C9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школа».</w:t>
      </w:r>
      <w:r w:rsidR="00F216DA" w:rsidRPr="00B527C9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88D837E" w14:textId="77777777" w:rsidR="00B527C9" w:rsidRDefault="00B527C9" w:rsidP="002D2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A3FCE" w14:textId="77777777" w:rsidR="00AA4A74" w:rsidRDefault="00AA4A74" w:rsidP="002D2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A">
        <w:rPr>
          <w:rFonts w:ascii="Times New Roman" w:hAnsi="Times New Roman"/>
          <w:sz w:val="24"/>
          <w:szCs w:val="24"/>
        </w:rPr>
        <w:t>Варианты ответа (нужное отметить</w:t>
      </w:r>
      <w:r>
        <w:rPr>
          <w:rFonts w:ascii="Times New Roman" w:hAnsi="Times New Roman"/>
          <w:sz w:val="24"/>
          <w:szCs w:val="24"/>
        </w:rPr>
        <w:t>)</w:t>
      </w:r>
    </w:p>
    <w:p w14:paraId="366EA32B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8BBC" wp14:editId="106E8C2F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C1BA" id="Прямоугольник 3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согласен (а)              </w:t>
      </w:r>
    </w:p>
    <w:p w14:paraId="4D768096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FDDC5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4953A" wp14:editId="56DDCE13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039D" id="Прямоугольник 4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не согласен (а)              </w:t>
      </w:r>
    </w:p>
    <w:p w14:paraId="055BC242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822D6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свой вариант ответа         ____________________________________________________</w:t>
      </w:r>
    </w:p>
    <w:p w14:paraId="009D42D0" w14:textId="77777777" w:rsidR="00AA4A74" w:rsidRDefault="00AA4A74" w:rsidP="00AA4A7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8DB96" w14:textId="77777777" w:rsidR="00AA4A74" w:rsidRDefault="00F216DA" w:rsidP="00B527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4A74">
        <w:rPr>
          <w:rFonts w:ascii="Times New Roman" w:hAnsi="Times New Roman"/>
          <w:sz w:val="24"/>
          <w:szCs w:val="24"/>
        </w:rPr>
        <w:t>________________</w:t>
      </w:r>
      <w:r w:rsidR="00AA4A74">
        <w:rPr>
          <w:rFonts w:ascii="Times New Roman" w:hAnsi="Times New Roman"/>
          <w:sz w:val="24"/>
          <w:szCs w:val="24"/>
        </w:rPr>
        <w:tab/>
      </w:r>
      <w:r w:rsidR="00B527C9">
        <w:rPr>
          <w:rFonts w:ascii="Times New Roman" w:hAnsi="Times New Roman"/>
          <w:sz w:val="24"/>
          <w:szCs w:val="24"/>
        </w:rPr>
        <w:t xml:space="preserve">  </w:t>
      </w:r>
      <w:r w:rsidR="00AA4A74">
        <w:rPr>
          <w:rFonts w:ascii="Times New Roman" w:hAnsi="Times New Roman"/>
          <w:sz w:val="24"/>
          <w:szCs w:val="24"/>
        </w:rPr>
        <w:t xml:space="preserve">  </w:t>
      </w:r>
      <w:r w:rsidR="00B527C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A4A74">
        <w:rPr>
          <w:rFonts w:ascii="Times New Roman" w:hAnsi="Times New Roman"/>
          <w:sz w:val="24"/>
          <w:szCs w:val="24"/>
        </w:rPr>
        <w:t xml:space="preserve">     ___________________</w:t>
      </w:r>
    </w:p>
    <w:p w14:paraId="50ACE1E8" w14:textId="77777777" w:rsidR="00F216DA" w:rsidRDefault="00AA4A74" w:rsidP="00B527C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                                                                          </w:t>
      </w:r>
      <w:r w:rsidR="00B527C9">
        <w:rPr>
          <w:rFonts w:ascii="Times New Roman" w:hAnsi="Times New Roman"/>
          <w:sz w:val="24"/>
          <w:szCs w:val="24"/>
        </w:rPr>
        <w:t xml:space="preserve">подпись лица, заполнившего               </w:t>
      </w:r>
    </w:p>
    <w:p w14:paraId="13637383" w14:textId="77777777" w:rsidR="00B527C9" w:rsidRDefault="00B527C9" w:rsidP="00B527C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опросный  лист</w:t>
      </w:r>
    </w:p>
    <w:p w14:paraId="69532BE0" w14:textId="77777777" w:rsidR="00B527C9" w:rsidRDefault="00B527C9" w:rsidP="00B527C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70E90" w14:textId="77777777" w:rsidR="00AA4A74" w:rsidRDefault="00AA4A74" w:rsidP="00B527C9">
      <w:pPr>
        <w:tabs>
          <w:tab w:val="left" w:pos="6255"/>
        </w:tabs>
        <w:rPr>
          <w:rFonts w:ascii="Times New Roman" w:hAnsi="Times New Roman"/>
          <w:sz w:val="24"/>
          <w:szCs w:val="24"/>
        </w:rPr>
      </w:pPr>
    </w:p>
    <w:p w14:paraId="0D866A28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78A32AB6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26AA9270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78C09226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0EB3B63E" w14:textId="77777777" w:rsidR="00AA4A74" w:rsidRDefault="00AA4A74" w:rsidP="00AA4A74">
      <w:pPr>
        <w:tabs>
          <w:tab w:val="left" w:pos="5460"/>
        </w:tabs>
      </w:pPr>
    </w:p>
    <w:p w14:paraId="1F631482" w14:textId="77777777" w:rsidR="00AA4A74" w:rsidRDefault="00AA4A74" w:rsidP="00AA4A74">
      <w:pPr>
        <w:tabs>
          <w:tab w:val="left" w:pos="5460"/>
        </w:tabs>
      </w:pPr>
    </w:p>
    <w:p w14:paraId="37168A9B" w14:textId="77777777" w:rsidR="00AA4A74" w:rsidRDefault="00AA4A74" w:rsidP="00AA4A74">
      <w:pPr>
        <w:tabs>
          <w:tab w:val="left" w:pos="5460"/>
        </w:tabs>
      </w:pP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B228A" w14:paraId="2B2D7353" w14:textId="77777777" w:rsidTr="00DB228A">
        <w:tc>
          <w:tcPr>
            <w:tcW w:w="4111" w:type="dxa"/>
            <w:hideMark/>
          </w:tcPr>
          <w:p w14:paraId="76D02BCE" w14:textId="77777777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DB228A" w14:paraId="74BABE5C" w14:textId="77777777" w:rsidTr="00DB228A">
        <w:tc>
          <w:tcPr>
            <w:tcW w:w="4111" w:type="dxa"/>
            <w:hideMark/>
          </w:tcPr>
          <w:p w14:paraId="09AE09CD" w14:textId="77777777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DB228A" w14:paraId="3095ED2C" w14:textId="77777777" w:rsidTr="00DB228A">
        <w:tc>
          <w:tcPr>
            <w:tcW w:w="4111" w:type="dxa"/>
            <w:hideMark/>
          </w:tcPr>
          <w:p w14:paraId="3B25B4CD" w14:textId="77777777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DB228A" w14:paraId="7A8D8B06" w14:textId="77777777" w:rsidTr="00DB228A">
        <w:tc>
          <w:tcPr>
            <w:tcW w:w="4111" w:type="dxa"/>
            <w:hideMark/>
          </w:tcPr>
          <w:p w14:paraId="02B87C84" w14:textId="7249530B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E5306" w:rsidRPr="006E5306">
              <w:rPr>
                <w:rFonts w:ascii="Times New Roman" w:hAnsi="Times New Roman"/>
                <w:sz w:val="28"/>
                <w:szCs w:val="28"/>
              </w:rPr>
              <w:t xml:space="preserve">06.03.2025  № </w:t>
            </w:r>
            <w:r w:rsidR="006E53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31B526E" w14:textId="77777777" w:rsidR="00AA4A74" w:rsidRDefault="00AA4A74" w:rsidP="00AA4A74">
      <w:pPr>
        <w:tabs>
          <w:tab w:val="left" w:pos="5460"/>
        </w:tabs>
      </w:pPr>
    </w:p>
    <w:p w14:paraId="6A360A12" w14:textId="77777777" w:rsidR="00DB228A" w:rsidRDefault="00DB228A" w:rsidP="00DB228A"/>
    <w:p w14:paraId="362D32A6" w14:textId="77777777" w:rsidR="00DB228A" w:rsidRDefault="00DB228A" w:rsidP="00DB228A">
      <w:r>
        <w:t xml:space="preserve">                                                                                      </w:t>
      </w:r>
    </w:p>
    <w:p w14:paraId="7EFCE989" w14:textId="77777777" w:rsidR="00AA4A74" w:rsidRDefault="00DB228A" w:rsidP="00DB228A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 w:rsidR="00AA4A74">
        <w:rPr>
          <w:rFonts w:ascii="Times New Roman" w:hAnsi="Times New Roman"/>
          <w:sz w:val="28"/>
          <w:szCs w:val="28"/>
        </w:rPr>
        <w:t>СОСТАВ</w:t>
      </w:r>
    </w:p>
    <w:p w14:paraId="479827CD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комиссии по проведению опроса граждан</w:t>
      </w:r>
    </w:p>
    <w:p w14:paraId="333BC734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5E6AB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7EDA41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AA4A74" w14:paraId="7BCB77CA" w14:textId="77777777" w:rsidTr="005176A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7C8ED" w14:textId="77777777" w:rsidR="00AA4A74" w:rsidRDefault="00AA4A74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Часовских Т. Н.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419B8" w14:textId="77777777" w:rsidR="00AA4A74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района,</w:t>
            </w:r>
            <w:r w:rsidR="00AA4A74">
              <w:rPr>
                <w:rFonts w:ascii="Times New Roman" w:hAnsi="Times New Roman"/>
                <w:sz w:val="28"/>
                <w:szCs w:val="28"/>
              </w:rPr>
              <w:t xml:space="preserve">   председатель комитета по образованию </w:t>
            </w:r>
          </w:p>
        </w:tc>
      </w:tr>
      <w:tr w:rsidR="00AA4A74" w14:paraId="2260E0FF" w14:textId="77777777" w:rsidTr="005176AC">
        <w:trPr>
          <w:trHeight w:val="4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F7951" w14:textId="77777777" w:rsidR="00AA4A74" w:rsidRDefault="00AA4A74" w:rsidP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79DF8DC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6AC" w14:paraId="068A7CB0" w14:textId="77777777" w:rsidTr="005176A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9A45EA4" w14:textId="77777777" w:rsidR="005176AC" w:rsidRDefault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Моховикова Н.В.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1CFA8C6" w14:textId="77777777" w:rsidR="005176AC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образованию</w:t>
            </w:r>
          </w:p>
        </w:tc>
      </w:tr>
      <w:tr w:rsidR="005176AC" w14:paraId="5B0B7A37" w14:textId="77777777" w:rsidTr="005176A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9DE2DBA" w14:textId="77777777" w:rsidR="005176AC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B8CFE7B" w14:textId="77777777" w:rsidR="005176AC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99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5176AC" w14:paraId="119049B8" w14:textId="77777777" w:rsidTr="00E37AEC">
        <w:tc>
          <w:tcPr>
            <w:tcW w:w="9967" w:type="dxa"/>
          </w:tcPr>
          <w:p w14:paraId="625C7F66" w14:textId="77777777" w:rsidR="005176AC" w:rsidRDefault="005176AC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AA4A74" w14:paraId="7C676978" w14:textId="77777777" w:rsidTr="00AA4A74">
        <w:tc>
          <w:tcPr>
            <w:tcW w:w="3190" w:type="dxa"/>
          </w:tcPr>
          <w:p w14:paraId="6768CD44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14:paraId="3A979719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48C7B69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74" w14:paraId="7DCCB60F" w14:textId="77777777" w:rsidTr="00AA4A74">
        <w:tc>
          <w:tcPr>
            <w:tcW w:w="3190" w:type="dxa"/>
          </w:tcPr>
          <w:p w14:paraId="26462A3D" w14:textId="77777777" w:rsidR="00AA4A74" w:rsidRDefault="00B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Лопатченко Л.Г.</w:t>
            </w:r>
          </w:p>
          <w:p w14:paraId="6CCF338F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F9E723" w14:textId="77777777" w:rsidR="002873E5" w:rsidRDefault="00B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Рябцев И.И</w:t>
            </w:r>
            <w:r w:rsidR="002873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4" w:type="dxa"/>
          </w:tcPr>
          <w:p w14:paraId="05252307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CBD79F0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FBE773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59EAD29C" w14:textId="77777777" w:rsidR="00AA4A74" w:rsidRDefault="00AA4A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  <w:p w14:paraId="209E8E7B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Алейского района (по согласованию)</w:t>
            </w:r>
          </w:p>
        </w:tc>
      </w:tr>
      <w:tr w:rsidR="00AA4A74" w14:paraId="47246C9F" w14:textId="77777777" w:rsidTr="00AA4A74">
        <w:tc>
          <w:tcPr>
            <w:tcW w:w="3190" w:type="dxa"/>
            <w:hideMark/>
          </w:tcPr>
          <w:p w14:paraId="31715230" w14:textId="77777777" w:rsidR="00AA4A74" w:rsidRDefault="00B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Рябцева Т.И.</w:t>
            </w:r>
          </w:p>
        </w:tc>
        <w:tc>
          <w:tcPr>
            <w:tcW w:w="604" w:type="dxa"/>
            <w:hideMark/>
          </w:tcPr>
          <w:p w14:paraId="636AD546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1484D678" w14:textId="77777777" w:rsidR="00AA4A74" w:rsidRDefault="00AA4A74" w:rsidP="007F0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r w:rsidR="007F0CE4">
              <w:rPr>
                <w:rFonts w:ascii="Times New Roman" w:eastAsia="Times New Roman" w:hAnsi="Times New Roman"/>
                <w:sz w:val="28"/>
                <w:szCs w:val="28"/>
              </w:rPr>
              <w:t>Красносельская</w:t>
            </w:r>
            <w:r w:rsidR="004969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14:paraId="5B67DDFC" w14:textId="77777777" w:rsidR="00AA4A74" w:rsidRDefault="00AA4A74" w:rsidP="00AA4A74">
      <w:pPr>
        <w:rPr>
          <w:rFonts w:ascii="Times New Roman" w:hAnsi="Times New Roman"/>
          <w:sz w:val="28"/>
          <w:szCs w:val="28"/>
        </w:rPr>
      </w:pPr>
    </w:p>
    <w:p w14:paraId="3ABBFEAA" w14:textId="77777777" w:rsidR="0099210A" w:rsidRDefault="0099210A"/>
    <w:sectPr w:rsidR="0099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143989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2E5"/>
    <w:rsid w:val="0006665D"/>
    <w:rsid w:val="000D6EB1"/>
    <w:rsid w:val="0015793F"/>
    <w:rsid w:val="0019740D"/>
    <w:rsid w:val="0025711E"/>
    <w:rsid w:val="002873E5"/>
    <w:rsid w:val="002D2A0A"/>
    <w:rsid w:val="004138E7"/>
    <w:rsid w:val="004954C3"/>
    <w:rsid w:val="0049690E"/>
    <w:rsid w:val="005176AC"/>
    <w:rsid w:val="005663D0"/>
    <w:rsid w:val="00597A05"/>
    <w:rsid w:val="005F264B"/>
    <w:rsid w:val="006E4A17"/>
    <w:rsid w:val="006E5306"/>
    <w:rsid w:val="0075556C"/>
    <w:rsid w:val="007F0CE4"/>
    <w:rsid w:val="0090120A"/>
    <w:rsid w:val="0099210A"/>
    <w:rsid w:val="009B6AC3"/>
    <w:rsid w:val="00A507D8"/>
    <w:rsid w:val="00AA4A74"/>
    <w:rsid w:val="00AA72E5"/>
    <w:rsid w:val="00B527C9"/>
    <w:rsid w:val="00BE446A"/>
    <w:rsid w:val="00BF3B01"/>
    <w:rsid w:val="00D47A3D"/>
    <w:rsid w:val="00DB228A"/>
    <w:rsid w:val="00E069C9"/>
    <w:rsid w:val="00EF50F5"/>
    <w:rsid w:val="00F216DA"/>
    <w:rsid w:val="00F51CF5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581"/>
  <w15:docId w15:val="{D6BFE5E7-4F2B-4D79-8DE8-87B1375D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A4A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User_1</cp:lastModifiedBy>
  <cp:revision>35</cp:revision>
  <cp:lastPrinted>2025-03-05T05:46:00Z</cp:lastPrinted>
  <dcterms:created xsi:type="dcterms:W3CDTF">2025-02-21T01:31:00Z</dcterms:created>
  <dcterms:modified xsi:type="dcterms:W3CDTF">2025-03-05T05:46:00Z</dcterms:modified>
</cp:coreProperties>
</file>